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7B7" w:rsidRDefault="007C4ECA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машин пострадали</w:t>
      </w:r>
    </w:p>
    <w:p w:rsidR="002A2A7F" w:rsidRPr="002A2A7F" w:rsidRDefault="007C4ECA" w:rsidP="002A2A7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27</w:t>
      </w:r>
      <w:r w:rsidR="00C56E07">
        <w:rPr>
          <w:rFonts w:ascii="Times New Roman" w:eastAsia="Calibri" w:hAnsi="Times New Roman" w:cs="Times New Roman"/>
          <w:b/>
          <w:sz w:val="28"/>
          <w:szCs w:val="28"/>
        </w:rPr>
        <w:t>.0</w:t>
      </w:r>
      <w:r w:rsidR="00B24F56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C56E07">
        <w:rPr>
          <w:rFonts w:ascii="Times New Roman" w:eastAsia="Calibri" w:hAnsi="Times New Roman" w:cs="Times New Roman"/>
          <w:b/>
          <w:sz w:val="28"/>
          <w:szCs w:val="28"/>
        </w:rPr>
        <w:t>.2022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 года в </w:t>
      </w:r>
      <w:r>
        <w:rPr>
          <w:rFonts w:ascii="Times New Roman" w:eastAsia="Calibri" w:hAnsi="Times New Roman" w:cs="Times New Roman"/>
          <w:sz w:val="28"/>
          <w:szCs w:val="28"/>
        </w:rPr>
        <w:t>12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 час </w:t>
      </w:r>
      <w:r>
        <w:rPr>
          <w:rFonts w:ascii="Times New Roman" w:eastAsia="Calibri" w:hAnsi="Times New Roman" w:cs="Times New Roman"/>
          <w:sz w:val="28"/>
          <w:szCs w:val="28"/>
        </w:rPr>
        <w:t>31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 мин на пульт связи пожарно-спасательного отряда  № 40 (</w:t>
      </w:r>
      <w:proofErr w:type="spellStart"/>
      <w:r w:rsidR="002A2A7F" w:rsidRPr="002A2A7F">
        <w:rPr>
          <w:rFonts w:ascii="Times New Roman" w:eastAsia="Calibri" w:hAnsi="Times New Roman" w:cs="Times New Roman"/>
          <w:sz w:val="28"/>
          <w:szCs w:val="28"/>
        </w:rPr>
        <w:t>м.р</w:t>
      </w:r>
      <w:proofErr w:type="spellEnd"/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112 поступило сообщение о </w:t>
      </w:r>
      <w:r w:rsidR="00B24F56">
        <w:rPr>
          <w:rFonts w:ascii="Times New Roman" w:eastAsia="Calibri" w:hAnsi="Times New Roman" w:cs="Times New Roman"/>
          <w:sz w:val="28"/>
          <w:szCs w:val="28"/>
        </w:rPr>
        <w:t>ДТП с пострадавшими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1129</w:t>
      </w:r>
      <w:r w:rsidR="00DE442B">
        <w:rPr>
          <w:rFonts w:ascii="Times New Roman" w:eastAsia="Calibri" w:hAnsi="Times New Roman" w:cs="Times New Roman"/>
          <w:sz w:val="28"/>
          <w:szCs w:val="28"/>
        </w:rPr>
        <w:t xml:space="preserve"> км трассы М-5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м.р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Сергиевский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>. На место вызова был направлен дежурный караул ПСО №40 ПСЧ №1</w:t>
      </w:r>
      <w:r w:rsidR="004F3DCE">
        <w:rPr>
          <w:rFonts w:ascii="Times New Roman" w:eastAsia="Calibri" w:hAnsi="Times New Roman" w:cs="Times New Roman"/>
          <w:sz w:val="28"/>
          <w:szCs w:val="28"/>
        </w:rPr>
        <w:t>09</w:t>
      </w:r>
      <w:r w:rsidR="00F72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в количестве </w:t>
      </w:r>
      <w:r w:rsidR="00B24F56">
        <w:rPr>
          <w:rFonts w:ascii="Times New Roman" w:eastAsia="Calibri" w:hAnsi="Times New Roman" w:cs="Times New Roman"/>
          <w:sz w:val="28"/>
          <w:szCs w:val="28"/>
        </w:rPr>
        <w:t>3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 человек личного состава</w:t>
      </w:r>
      <w:r w:rsidR="00F72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4F56">
        <w:rPr>
          <w:rFonts w:ascii="Times New Roman" w:eastAsia="Calibri" w:hAnsi="Times New Roman" w:cs="Times New Roman"/>
          <w:sz w:val="28"/>
          <w:szCs w:val="28"/>
        </w:rPr>
        <w:t>на автомобиле первой помощи</w:t>
      </w:r>
      <w:r w:rsidR="002A2A7F" w:rsidRPr="002A2A7F">
        <w:rPr>
          <w:rFonts w:ascii="Times New Roman" w:eastAsia="Calibri" w:hAnsi="Times New Roman" w:cs="Times New Roman"/>
          <w:sz w:val="28"/>
          <w:szCs w:val="28"/>
        </w:rPr>
        <w:t xml:space="preserve">. Также к месту происшествия были направлены бригада медицинской скорой помощи и экипаж ГИБДД района. По прибытии к  месту вызова, при проведении разведки было установлено, что произошло </w:t>
      </w:r>
      <w:r w:rsidR="00B24F56">
        <w:rPr>
          <w:rFonts w:ascii="Times New Roman" w:eastAsia="Calibri" w:hAnsi="Times New Roman" w:cs="Times New Roman"/>
          <w:sz w:val="28"/>
          <w:szCs w:val="28"/>
        </w:rPr>
        <w:t xml:space="preserve">столкновение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B24F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грузовых </w:t>
      </w:r>
      <w:r w:rsidR="00DE442B">
        <w:rPr>
          <w:rFonts w:ascii="Times New Roman" w:eastAsia="Calibri" w:hAnsi="Times New Roman" w:cs="Times New Roman"/>
          <w:sz w:val="28"/>
          <w:szCs w:val="28"/>
        </w:rPr>
        <w:t>автомобил</w:t>
      </w:r>
      <w:r w:rsidR="00B24F56">
        <w:rPr>
          <w:rFonts w:ascii="Times New Roman" w:eastAsia="Calibri" w:hAnsi="Times New Roman" w:cs="Times New Roman"/>
          <w:sz w:val="28"/>
          <w:szCs w:val="28"/>
        </w:rPr>
        <w:t xml:space="preserve">ей: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Газель, Фура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Volvo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Мерседес, Фура ДАФ,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Камаз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F72E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6E07">
        <w:rPr>
          <w:rFonts w:ascii="Times New Roman" w:eastAsia="Calibri" w:hAnsi="Times New Roman" w:cs="Times New Roman"/>
          <w:sz w:val="28"/>
          <w:szCs w:val="28"/>
        </w:rPr>
        <w:t>Водител</w:t>
      </w:r>
      <w:r>
        <w:rPr>
          <w:rFonts w:ascii="Times New Roman" w:eastAsia="Calibri" w:hAnsi="Times New Roman" w:cs="Times New Roman"/>
          <w:sz w:val="28"/>
          <w:szCs w:val="28"/>
        </w:rPr>
        <w:t>и автомобилей Мерседес, Фура ДАФ пострадали, им оказана помощь на месте</w:t>
      </w:r>
      <w:r w:rsidR="00DE442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846C3">
        <w:rPr>
          <w:rFonts w:ascii="Times New Roman" w:eastAsia="Calibri" w:hAnsi="Times New Roman" w:cs="Times New Roman"/>
          <w:sz w:val="28"/>
          <w:szCs w:val="28"/>
        </w:rPr>
        <w:t xml:space="preserve">Пожарные спасатели провели отключение АКБ и </w:t>
      </w:r>
      <w:r>
        <w:rPr>
          <w:rFonts w:ascii="Times New Roman" w:eastAsia="Calibri" w:hAnsi="Times New Roman" w:cs="Times New Roman"/>
          <w:sz w:val="28"/>
          <w:szCs w:val="28"/>
        </w:rPr>
        <w:t>стабилизацию транспортного средства</w:t>
      </w:r>
      <w:r w:rsidR="002846C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437B7" w:rsidRDefault="006437B7" w:rsidP="003B51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Уважаемые участники дорожного движения!</w:t>
      </w: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 и скоростной режим. Помните: автомобиль – это средство повышенной опасности и, управляя им, вы берете на себя большую ответственность! Не забывайте о том, что от вас зависят здоровье и жизни других людей. Если вы стали свидетелем или участником ДТП, обращайтесь по телефону «01», «101» или по единому номеру вызова экстренных оперативных служб «112».</w:t>
      </w:r>
    </w:p>
    <w:p w:rsidR="00BA700C" w:rsidRDefault="00BA700C">
      <w:pPr>
        <w:rPr>
          <w:rFonts w:ascii="Times New Roman" w:hAnsi="Times New Roman" w:cs="Times New Roman"/>
          <w:sz w:val="28"/>
          <w:szCs w:val="28"/>
        </w:rPr>
      </w:pPr>
    </w:p>
    <w:p w:rsidR="004A4E52" w:rsidRDefault="00BA700C">
      <w:pPr>
        <w:rPr>
          <w:rFonts w:ascii="Times New Roman" w:hAnsi="Times New Roman" w:cs="Times New Roman"/>
          <w:sz w:val="28"/>
          <w:szCs w:val="28"/>
        </w:rPr>
      </w:pPr>
      <w:r w:rsidRPr="00BA700C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B27BA1" w:rsidRDefault="00DE2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xHdqm1YdF7h9Of633OwEktUL-b5TfEliTgIhvrhB9_nCezuDUYjM1hi8La-32E0XuJWl1dOQOuKPgmm0SlPBz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ob5iJqrJA_NCHbUaApbDWKDmwRc_cberhS92--h75zJOPg3uxgtGQ-Du6Kfr7pYmd5EKGkI3UNJfsSANZesHX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Uow92e3MCxRIM_1ChRFdVJw3hPpTyxWBHC8CcURyaZXnSrd0r-g80pAfGRLaZmL09avaMQt0hBad3TC55RsSn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7BA1" w:rsidRDefault="00B27BA1">
      <w:pPr>
        <w:rPr>
          <w:rFonts w:ascii="Times New Roman" w:hAnsi="Times New Roman" w:cs="Times New Roman"/>
          <w:sz w:val="28"/>
          <w:szCs w:val="28"/>
        </w:rPr>
      </w:pPr>
    </w:p>
    <w:p w:rsidR="005D20F2" w:rsidRDefault="005D20F2">
      <w:pPr>
        <w:rPr>
          <w:rFonts w:ascii="Times New Roman" w:hAnsi="Times New Roman" w:cs="Times New Roman"/>
          <w:sz w:val="28"/>
          <w:szCs w:val="28"/>
        </w:rPr>
      </w:pPr>
    </w:p>
    <w:sectPr w:rsidR="005D2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5C"/>
    <w:rsid w:val="00195B21"/>
    <w:rsid w:val="001A296B"/>
    <w:rsid w:val="002378C0"/>
    <w:rsid w:val="002846C3"/>
    <w:rsid w:val="002A2A7F"/>
    <w:rsid w:val="003B514D"/>
    <w:rsid w:val="004A1A17"/>
    <w:rsid w:val="004A4E52"/>
    <w:rsid w:val="004F3DCE"/>
    <w:rsid w:val="004F5B24"/>
    <w:rsid w:val="005D20F2"/>
    <w:rsid w:val="006437B7"/>
    <w:rsid w:val="007C4ECA"/>
    <w:rsid w:val="008B0242"/>
    <w:rsid w:val="00992B8D"/>
    <w:rsid w:val="009E2D61"/>
    <w:rsid w:val="00A76655"/>
    <w:rsid w:val="00A93967"/>
    <w:rsid w:val="00AC6502"/>
    <w:rsid w:val="00B11EFC"/>
    <w:rsid w:val="00B24F56"/>
    <w:rsid w:val="00B2559E"/>
    <w:rsid w:val="00B27BA1"/>
    <w:rsid w:val="00B6435C"/>
    <w:rsid w:val="00BA700C"/>
    <w:rsid w:val="00BE0A28"/>
    <w:rsid w:val="00C56E07"/>
    <w:rsid w:val="00D56BD5"/>
    <w:rsid w:val="00D65A9B"/>
    <w:rsid w:val="00D96C18"/>
    <w:rsid w:val="00DE2533"/>
    <w:rsid w:val="00DE442B"/>
    <w:rsid w:val="00E05289"/>
    <w:rsid w:val="00E0777A"/>
    <w:rsid w:val="00E17094"/>
    <w:rsid w:val="00E542A2"/>
    <w:rsid w:val="00F17AEA"/>
    <w:rsid w:val="00F21B2A"/>
    <w:rsid w:val="00F31FEE"/>
    <w:rsid w:val="00F45C03"/>
    <w:rsid w:val="00F72E68"/>
    <w:rsid w:val="00F8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64</cp:revision>
  <dcterms:created xsi:type="dcterms:W3CDTF">2021-09-27T04:58:00Z</dcterms:created>
  <dcterms:modified xsi:type="dcterms:W3CDTF">2022-04-28T07:45:00Z</dcterms:modified>
</cp:coreProperties>
</file>